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90" w:rsidRDefault="003B7390" w:rsidP="003B7390">
      <w:pPr>
        <w:spacing w:after="160" w:line="254" w:lineRule="auto"/>
        <w:rPr>
          <w:rFonts w:ascii="Times New Roman" w:hAnsi="Times New Roman" w:cs="Times New Roman"/>
          <w:b/>
          <w:i/>
          <w:color w:val="0000FF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  <w:shd w:val="clear" w:color="auto" w:fill="FFFFFF" w:themeFill="background1"/>
        </w:rPr>
        <w:t>БЛАНК ЗАЯВЛЕНИЯ</w:t>
      </w:r>
    </w:p>
    <w:p w:rsidR="003B7390" w:rsidRPr="003B7390" w:rsidRDefault="003B7390" w:rsidP="003B7390">
      <w:pPr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А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дминистративная процедура 2.33.4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Pr="003B73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Принятие решения о предоставлении (об отказе в предоставлении) государственной адресной социальной помощи в виде обеспечения продуктами питания детей первых двух лет жизни</w:t>
      </w:r>
    </w:p>
    <w:p w:rsidR="00497FD6" w:rsidRPr="00F74A55" w:rsidRDefault="00497FD6" w:rsidP="00782661">
      <w:pPr>
        <w:pStyle w:val="titlep"/>
        <w:spacing w:before="0" w:after="12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</w:p>
    <w:tbl>
      <w:tblPr>
        <w:tblW w:w="5024" w:type="pct"/>
        <w:tblLook w:val="04A0" w:firstRow="1" w:lastRow="0" w:firstColumn="1" w:lastColumn="0" w:noHBand="0" w:noVBand="1"/>
      </w:tblPr>
      <w:tblGrid>
        <w:gridCol w:w="3299"/>
        <w:gridCol w:w="716"/>
        <w:gridCol w:w="5772"/>
        <w:gridCol w:w="53"/>
      </w:tblGrid>
      <w:tr w:rsidR="000B358A" w:rsidRPr="000B358A" w:rsidTr="00F477C9">
        <w:trPr>
          <w:gridAfter w:val="1"/>
          <w:wAfter w:w="27" w:type="pct"/>
          <w:trHeight w:val="240"/>
        </w:trPr>
        <w:tc>
          <w:tcPr>
            <w:tcW w:w="1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F477C9" w:rsidRDefault="000B358A" w:rsidP="000B35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77C9">
              <w:rPr>
                <w:rFonts w:ascii="Times New Roman" w:eastAsia="Times New Roman" w:hAnsi="Times New Roman" w:cs="Times New Roman"/>
                <w:spacing w:val="-4"/>
              </w:rPr>
              <w:t xml:space="preserve">В </w:t>
            </w:r>
            <w:r w:rsidR="00F477C9" w:rsidRPr="00F477C9">
              <w:rPr>
                <w:rFonts w:ascii="Times New Roman" w:hAnsi="Times New Roman" w:cs="Times New Roman"/>
              </w:rPr>
              <w:t>постоянно действующую комиссию</w:t>
            </w:r>
            <w:r w:rsidRPr="00F477C9">
              <w:rPr>
                <w:rFonts w:ascii="Times New Roman" w:eastAsia="Times New Roman" w:hAnsi="Times New Roman" w:cs="Times New Roman"/>
              </w:rPr>
              <w:t xml:space="preserve"> администрации</w:t>
            </w:r>
          </w:p>
          <w:p w:rsidR="000B358A" w:rsidRPr="000B358A" w:rsidRDefault="003B7390" w:rsidP="003B73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___________________________</w:t>
            </w:r>
            <w:r w:rsidR="000B358A" w:rsidRPr="00F477C9">
              <w:rPr>
                <w:rFonts w:ascii="Times New Roman" w:eastAsia="Times New Roman" w:hAnsi="Times New Roman" w:cs="Times New Roman"/>
              </w:rPr>
              <w:t xml:space="preserve"> района г. Бобруйска</w:t>
            </w:r>
          </w:p>
        </w:tc>
      </w:tr>
      <w:tr w:rsidR="000B358A" w:rsidRPr="000B358A" w:rsidTr="00F477C9">
        <w:trPr>
          <w:gridAfter w:val="1"/>
          <w:wAfter w:w="27" w:type="pct"/>
          <w:trHeight w:val="240"/>
        </w:trPr>
        <w:tc>
          <w:tcPr>
            <w:tcW w:w="1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3B7390" w:rsidP="003B73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0B358A" w:rsidRPr="000B358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</w:t>
            </w:r>
          </w:p>
        </w:tc>
      </w:tr>
      <w:tr w:rsidR="000B358A" w:rsidRPr="000B358A" w:rsidTr="00F477C9">
        <w:trPr>
          <w:gridAfter w:val="1"/>
          <w:wAfter w:w="27" w:type="pct"/>
          <w:trHeight w:val="240"/>
        </w:trPr>
        <w:tc>
          <w:tcPr>
            <w:tcW w:w="1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 (если таковое имеется)</w:t>
            </w:r>
            <w:proofErr w:type="gramEnd"/>
          </w:p>
        </w:tc>
      </w:tr>
      <w:tr w:rsidR="000B358A" w:rsidRPr="000B358A" w:rsidTr="00F477C9">
        <w:trPr>
          <w:gridAfter w:val="1"/>
          <w:wAfter w:w="27" w:type="pct"/>
          <w:trHeight w:val="240"/>
        </w:trPr>
        <w:tc>
          <w:tcPr>
            <w:tcW w:w="1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D7536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3B7390" w:rsidP="003B73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0B358A" w:rsidRPr="000B358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</w:t>
            </w:r>
          </w:p>
        </w:tc>
      </w:tr>
      <w:tr w:rsidR="000B358A" w:rsidRPr="000B358A" w:rsidTr="00F477C9">
        <w:trPr>
          <w:gridAfter w:val="1"/>
          <w:wAfter w:w="27" w:type="pct"/>
          <w:trHeight w:val="240"/>
        </w:trPr>
        <w:tc>
          <w:tcPr>
            <w:tcW w:w="1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заявителя (его законного представителя),</w:t>
            </w:r>
          </w:p>
        </w:tc>
      </w:tr>
      <w:tr w:rsidR="000B358A" w:rsidRPr="000B358A" w:rsidTr="000B358A">
        <w:trPr>
          <w:gridAfter w:val="1"/>
          <w:wAfter w:w="27" w:type="pct"/>
          <w:trHeight w:val="240"/>
        </w:trPr>
        <w:tc>
          <w:tcPr>
            <w:tcW w:w="16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9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3B7390" w:rsidP="003B73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0B358A" w:rsidRPr="000B358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</w:t>
            </w:r>
          </w:p>
        </w:tc>
      </w:tr>
      <w:tr w:rsidR="000B358A" w:rsidRPr="000B358A" w:rsidTr="000B358A">
        <w:trPr>
          <w:gridAfter w:val="1"/>
          <w:wAfter w:w="27" w:type="pct"/>
          <w:trHeight w:val="240"/>
        </w:trPr>
        <w:tc>
          <w:tcPr>
            <w:tcW w:w="16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9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регистрация по месту жительства</w:t>
            </w:r>
          </w:p>
        </w:tc>
      </w:tr>
      <w:tr w:rsidR="000B358A" w:rsidRPr="000B358A" w:rsidTr="000B358A">
        <w:trPr>
          <w:gridAfter w:val="1"/>
          <w:wAfter w:w="27" w:type="pct"/>
          <w:trHeight w:val="240"/>
        </w:trPr>
        <w:tc>
          <w:tcPr>
            <w:tcW w:w="16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9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3B7390" w:rsidP="003B73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0B358A" w:rsidRPr="000B358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</w:t>
            </w:r>
          </w:p>
        </w:tc>
      </w:tr>
      <w:tr w:rsidR="000B358A" w:rsidRPr="000B358A" w:rsidTr="000B358A">
        <w:trPr>
          <w:gridAfter w:val="1"/>
          <w:wAfter w:w="27" w:type="pct"/>
          <w:trHeight w:val="240"/>
        </w:trPr>
        <w:tc>
          <w:tcPr>
            <w:tcW w:w="16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9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</w:rPr>
              <w:t>(месту пребывания)</w:t>
            </w:r>
          </w:p>
        </w:tc>
      </w:tr>
      <w:tr w:rsidR="000B358A" w:rsidRPr="000B358A" w:rsidTr="000B358A">
        <w:trPr>
          <w:trHeight w:val="240"/>
        </w:trPr>
        <w:tc>
          <w:tcPr>
            <w:tcW w:w="20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B358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ЗАЯВЛЕНИЕ</w:t>
      </w:r>
      <w:r w:rsidRPr="000B358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/>
      </w: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о предоставлении государственной адресной социальной помощи в виде обеспечения продуктами питания детей первых двух лет жизни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Прошу предоставить государственную адресную социальную помощь в виде обеспечения продуктами питания детей первых двух лет жизни ______________________________________________________________________________</w:t>
      </w:r>
    </w:p>
    <w:p w:rsidR="000B358A" w:rsidRPr="000B358A" w:rsidRDefault="000B358A" w:rsidP="000B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B358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</w:t>
      </w:r>
      <w:proofErr w:type="gramEnd"/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B358A" w:rsidRPr="000B358A" w:rsidRDefault="000B358A" w:rsidP="000B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0"/>
          <w:szCs w:val="20"/>
          <w:lang w:eastAsia="ru-RU"/>
        </w:rPr>
        <w:t>(если таковое имеется) ребенка (детей), дата рождения)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Сообщаю следующие сведения:</w:t>
      </w:r>
    </w:p>
    <w:p w:rsidR="000B358A" w:rsidRPr="000B358A" w:rsidRDefault="000B358A" w:rsidP="000B358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РАЗДЕЛ I</w:t>
      </w: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ОБЩИЕ СВЕДЕНИЯ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1. Фамилия ______________________________________________________________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Собственное имя _________________________________________________________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Отчество (если таковое имеется) ____________________________________________</w:t>
      </w:r>
    </w:p>
    <w:p w:rsidR="000B358A" w:rsidRPr="000B358A" w:rsidRDefault="000B358A" w:rsidP="000B358A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0"/>
          <w:szCs w:val="20"/>
          <w:lang w:eastAsia="ru-RU"/>
        </w:rPr>
        <w:t>(заявителя)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2. Место фактического проживания: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наименование населенного пункта _________________________________________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улица __________________________________________________________________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дом № __________________________________________________________________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квартира № _____________________________________________________________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3. Домашний телефон _____________ мобильный телефон _____________________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4. Организация, осуществляющая эксплуатацию жилищного фонда и (или) предоставляющая жилищно-коммунальные услуги _________________________________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5. Количество совместно проживающих и ведущих общее хозяйство членов семьи на дату подачи заявления ______ человек.</w:t>
      </w:r>
    </w:p>
    <w:p w:rsidR="000B358A" w:rsidRPr="000B358A" w:rsidRDefault="000B358A" w:rsidP="000B358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РАЗДЕЛ II</w:t>
      </w: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СВЕДЕНИЯ О СОСТАВЕ СЕМЬИ</w:t>
      </w:r>
    </w:p>
    <w:tbl>
      <w:tblPr>
        <w:tblW w:w="5072" w:type="pct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4321"/>
        <w:gridCol w:w="2245"/>
        <w:gridCol w:w="1349"/>
        <w:gridCol w:w="1566"/>
      </w:tblGrid>
      <w:tr w:rsidR="000B358A" w:rsidRPr="000B358A" w:rsidTr="000B358A">
        <w:trPr>
          <w:trHeight w:val="42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 с заявителем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Дата, месяц, год рождения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Место работы (службы, учебы)</w:t>
            </w:r>
          </w:p>
        </w:tc>
      </w:tr>
      <w:tr w:rsidR="000B358A" w:rsidRPr="000B358A" w:rsidTr="000B358A">
        <w:trPr>
          <w:trHeight w:val="42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42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58A" w:rsidRPr="000B358A" w:rsidTr="000B358A">
        <w:trPr>
          <w:trHeight w:val="42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58A" w:rsidRPr="000B358A" w:rsidTr="000B358A">
        <w:trPr>
          <w:trHeight w:val="42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58A" w:rsidRPr="000B358A" w:rsidTr="000B358A">
        <w:trPr>
          <w:trHeight w:val="42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58A" w:rsidRPr="000B358A" w:rsidTr="000B358A">
        <w:trPr>
          <w:trHeight w:val="42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Количество членов семьи, включенных в ее состав _____.</w:t>
      </w:r>
    </w:p>
    <w:p w:rsidR="000B358A" w:rsidRPr="000B358A" w:rsidRDefault="000B358A" w:rsidP="000B358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РАЗДЕЛ III</w:t>
      </w: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СВЕДЕНИЯ О ПОЛУЧЕННЫХ ДОХОДАХ</w:t>
      </w:r>
    </w:p>
    <w:p w:rsidR="000B358A" w:rsidRPr="000B358A" w:rsidRDefault="000B358A" w:rsidP="000B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proofErr w:type="gramStart"/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 по _____________________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6350"/>
      </w:tblGrid>
      <w:tr w:rsidR="000B358A" w:rsidRPr="000B358A" w:rsidTr="000B358A">
        <w:trPr>
          <w:trHeight w:val="468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полученного дохода, рублей</w:t>
            </w:r>
          </w:p>
        </w:tc>
      </w:tr>
      <w:tr w:rsidR="000B358A" w:rsidRPr="000B358A" w:rsidTr="000B358A">
        <w:trPr>
          <w:trHeight w:val="468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468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58A" w:rsidRPr="000B358A" w:rsidTr="000B358A">
        <w:trPr>
          <w:trHeight w:val="468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58A" w:rsidRPr="000B358A" w:rsidTr="000B358A">
        <w:trPr>
          <w:trHeight w:val="468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58A" w:rsidRPr="000B358A" w:rsidTr="000B358A">
        <w:trPr>
          <w:trHeight w:val="468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58A" w:rsidRPr="000B358A" w:rsidTr="000B358A">
        <w:trPr>
          <w:trHeight w:val="468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0B358A" w:rsidRPr="000B358A" w:rsidRDefault="000B358A" w:rsidP="000B358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РАЗДЕЛ IV</w:t>
      </w: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НАЛИЧИЕ ИМУЩЕСТВА НА ПРАВЕ СОБСТВЕННОСТИ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Сведения о недвижимом имуществе: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583"/>
        <w:gridCol w:w="3210"/>
      </w:tblGrid>
      <w:tr w:rsidR="000B358A" w:rsidRPr="000B358A" w:rsidTr="000B358A">
        <w:trPr>
          <w:trHeight w:val="240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</w:tr>
      <w:tr w:rsidR="000B358A" w:rsidRPr="000B358A" w:rsidTr="000B358A">
        <w:trPr>
          <w:trHeight w:val="240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Жилые помещения (квартиры, жилые дома), доля общей площади жилого помещения 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240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240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240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240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240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Сведения о транспортных средствах: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1504"/>
        <w:gridCol w:w="1845"/>
        <w:gridCol w:w="2491"/>
      </w:tblGrid>
      <w:tr w:rsidR="000B358A" w:rsidRPr="000B358A" w:rsidTr="000B358A">
        <w:trPr>
          <w:trHeight w:val="24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средство (кроме мопедов, велосипедов)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приобретения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B358A" w:rsidRPr="000B358A" w:rsidTr="000B358A">
        <w:trPr>
          <w:trHeight w:val="24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B358A" w:rsidRPr="000B358A" w:rsidRDefault="000B358A" w:rsidP="000B358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АЗДЕЛ V</w:t>
      </w: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ДОПОЛНИТЕЛЬНЫЕ СВЕДЕНИЯ О МАТЕРИАЛЬНОМ ПОЛОЖЕНИИ</w:t>
      </w: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7988"/>
        <w:gridCol w:w="714"/>
        <w:gridCol w:w="714"/>
      </w:tblGrid>
      <w:tr w:rsidR="000B358A" w:rsidRPr="000B358A" w:rsidTr="000B358A">
        <w:trPr>
          <w:trHeight w:val="2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B358A" w:rsidRPr="000B358A" w:rsidTr="000B358A">
        <w:trPr>
          <w:trHeight w:val="2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полученных семьей (гражданином) или членами семьи в течение двенадцати (трех) месяцев, предшествующих месяцу обращения: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2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по гражданско-правовым договорам </w:t>
            </w: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договорам подряда, аренды, ренты и ( или ) пожизненного содержания с иждивением и другим)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2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2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др.)</w:t>
            </w:r>
            <w:proofErr w:type="gram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2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зоокормов</w:t>
            </w:r>
            <w:proofErr w:type="spell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сбора дикорастущих трав, ягод, грибов и другого)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2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от осуществления видов деятельности, указанных в пункте 1 статьи 295 Налогового кодекса Республики Беларусь*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2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по акциям и иных доходов от участия в управлении собственностью организации </w:t>
            </w: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дивиденды, проценты, выплаты по долевым паям и другое)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2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от возмездного отчуждения капитальных строений </w:t>
            </w: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зданий, сооружений), изолированных помещений, </w:t>
            </w:r>
            <w:proofErr w:type="spell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 реконструкцию) или приобретение жилого помещения    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83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денежных сре</w:t>
            </w: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езультате наследования, дарения, пожертвования и благотворительности, а также суммы денежных средств, получаемые из-за границы                                                                                   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58A" w:rsidRPr="000B358A" w:rsidTr="000B358A">
        <w:trPr>
          <w:trHeight w:val="61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tabs>
                <w:tab w:val="center" w:pos="2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1.9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социальной </w:t>
            </w: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материальной)  помощи в виде денежных средств, оказываемой государственными органами и иными организациями     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tabs>
                <w:tab w:val="left" w:pos="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58A" w:rsidRPr="000B358A" w:rsidTr="000B358A">
        <w:trPr>
          <w:trHeight w:val="2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наличии у семьи </w:t>
            </w: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гражданина) 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2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2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работе трудоспособного отца (трудоспособного лица, с </w:t>
            </w:r>
            <w:proofErr w:type="spell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</w:t>
            </w:r>
            <w:proofErr w:type="spell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мать не состоит в зарегистрированном браке, но совместно проживает и ведет общее хозяйство) на условиях неполного рабочего времени в случае установления такого режима по их просьбе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2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</w:t>
            </w: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</w:t>
      </w:r>
      <w:proofErr w:type="gramStart"/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имусора</w:t>
      </w:r>
      <w:proofErr w:type="gramEnd"/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</w:t>
      </w:r>
      <w:proofErr w:type="gramEnd"/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</w:t>
      </w: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Дополнительно сообщаю: __________________________________________________</w:t>
      </w:r>
      <w:r w:rsidR="0057450B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</w:t>
      </w: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</w:t>
      </w: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0B358A" w:rsidRPr="000B358A" w:rsidRDefault="000B358A" w:rsidP="000B358A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Предупрежде</w:t>
      </w:r>
      <w:proofErr w:type="gramStart"/>
      <w:r w:rsidRPr="000B3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0B3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а):</w:t>
      </w:r>
    </w:p>
    <w:p w:rsidR="000B358A" w:rsidRPr="000B358A" w:rsidRDefault="000B358A" w:rsidP="000B358A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помощи;</w:t>
      </w:r>
    </w:p>
    <w:p w:rsidR="000B358A" w:rsidRPr="000B358A" w:rsidRDefault="000B358A" w:rsidP="000B358A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необходимости информирования в 5-дневный срок орган по труду, занятости и социальной защите об оформлении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</w:r>
      <w:proofErr w:type="gramEnd"/>
    </w:p>
    <w:p w:rsidR="000B358A" w:rsidRPr="000B358A" w:rsidRDefault="000B358A" w:rsidP="000B358A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0B358A" w:rsidRPr="000B358A" w:rsidRDefault="000B358A" w:rsidP="000B358A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при необходимости обследования материально-бытового положения семьи (гражданина).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0B358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Прилагаю документы на _____ </w:t>
      </w:r>
      <w:proofErr w:type="gramStart"/>
      <w:r w:rsidRPr="000B358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л</w:t>
      </w:r>
      <w:proofErr w:type="gramEnd"/>
      <w:r w:rsidRPr="000B358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65"/>
        <w:gridCol w:w="3265"/>
        <w:gridCol w:w="3263"/>
      </w:tblGrid>
      <w:tr w:rsidR="000B358A" w:rsidRPr="000B358A" w:rsidTr="000B358A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____________ 20___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0B358A" w:rsidRPr="000B358A" w:rsidTr="000B358A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приняты ____ ___________ 20___ г.</w:t>
      </w: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0B358A" w:rsidRPr="000B358A" w:rsidRDefault="000B358A" w:rsidP="000B358A">
      <w:pPr>
        <w:spacing w:after="0" w:line="240" w:lineRule="auto"/>
        <w:ind w:firstLine="23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специалиста, принявшего документы)</w:t>
      </w:r>
    </w:p>
    <w:p w:rsidR="000B358A" w:rsidRPr="000B358A" w:rsidRDefault="000B358A" w:rsidP="000B358A">
      <w:pPr>
        <w:spacing w:after="0" w:line="240" w:lineRule="auto"/>
        <w:ind w:firstLine="23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58A" w:rsidRPr="000B358A" w:rsidRDefault="000B358A" w:rsidP="000B358A">
      <w:pPr>
        <w:spacing w:after="0" w:line="240" w:lineRule="auto"/>
        <w:ind w:firstLine="23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0B358A" w:rsidRPr="000B358A" w:rsidRDefault="000B358A" w:rsidP="000B35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______________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75369" w:rsidRDefault="00D75369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75369" w:rsidRDefault="00D75369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477C9" w:rsidRDefault="00F477C9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7450B" w:rsidRDefault="0057450B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7450B" w:rsidRDefault="0057450B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7450B" w:rsidRDefault="0057450B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7450B" w:rsidRDefault="0057450B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83A9D" w:rsidRDefault="00983A9D" w:rsidP="00983A9D">
      <w:pPr>
        <w:spacing w:after="160" w:line="254" w:lineRule="auto"/>
        <w:rPr>
          <w:rFonts w:ascii="Times New Roman" w:hAnsi="Times New Roman" w:cs="Times New Roman"/>
          <w:b/>
          <w:i/>
          <w:color w:val="0000FF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  <w:shd w:val="clear" w:color="auto" w:fill="FFFFFF" w:themeFill="background1"/>
        </w:rPr>
        <w:t xml:space="preserve">ОБРАЗЕЦ 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  <w:shd w:val="clear" w:color="auto" w:fill="FFFFFF" w:themeFill="background1"/>
        </w:rPr>
        <w:t xml:space="preserve"> ЗАЯВЛЕНИЯ</w:t>
      </w:r>
    </w:p>
    <w:p w:rsidR="00983A9D" w:rsidRPr="003B7390" w:rsidRDefault="00983A9D" w:rsidP="00983A9D">
      <w:pPr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Административная процедура 2.33.4 </w:t>
      </w:r>
      <w:r w:rsidRPr="003B73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Принятие решения о предоставлении (об отказе в предоставлении) государственной адресной социальной помощи в виде обеспечения продуктами питания детей первых двух лет жизни</w:t>
      </w:r>
    </w:p>
    <w:tbl>
      <w:tblPr>
        <w:tblW w:w="4972" w:type="pct"/>
        <w:tblInd w:w="102" w:type="dxa"/>
        <w:tblLook w:val="00A0" w:firstRow="1" w:lastRow="0" w:firstColumn="1" w:lastColumn="0" w:noHBand="0" w:noVBand="0"/>
      </w:tblPr>
      <w:tblGrid>
        <w:gridCol w:w="4625"/>
        <w:gridCol w:w="5215"/>
      </w:tblGrid>
      <w:tr w:rsidR="000B358A" w:rsidRPr="000B358A" w:rsidTr="00983A9D">
        <w:trPr>
          <w:trHeight w:val="240"/>
        </w:trPr>
        <w:tc>
          <w:tcPr>
            <w:tcW w:w="0" w:type="auto"/>
            <w:vMerge w:val="restart"/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F477C9" w:rsidP="00983A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7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 </w:t>
            </w:r>
            <w:r w:rsidRPr="00F477C9">
              <w:rPr>
                <w:rFonts w:ascii="Times New Roman" w:hAnsi="Times New Roman" w:cs="Times New Roman"/>
              </w:rPr>
              <w:t>постоянно действующую комиссию</w:t>
            </w:r>
            <w:r w:rsidRPr="00F47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 </w:t>
            </w:r>
            <w:r w:rsidR="00983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F47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г. Бобруйска</w:t>
            </w:r>
          </w:p>
        </w:tc>
      </w:tr>
      <w:tr w:rsidR="000B358A" w:rsidRPr="000B358A" w:rsidTr="00983A9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983A9D" w:rsidRDefault="000B358A" w:rsidP="000B35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83A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Петрова Ольга Петровна</w:t>
            </w:r>
          </w:p>
        </w:tc>
      </w:tr>
      <w:tr w:rsidR="000B358A" w:rsidRPr="000B358A" w:rsidTr="00983A9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 (если таковое имеется)</w:t>
            </w:r>
            <w:proofErr w:type="gramEnd"/>
          </w:p>
        </w:tc>
      </w:tr>
      <w:tr w:rsidR="000B358A" w:rsidRPr="000B358A" w:rsidTr="00983A9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заявителя (его законного представителя),</w:t>
            </w:r>
          </w:p>
        </w:tc>
      </w:tr>
      <w:tr w:rsidR="000B358A" w:rsidRPr="000B358A" w:rsidTr="00983A9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983A9D" w:rsidRDefault="000B358A" w:rsidP="000B35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83A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г. Бобруйск, ул. </w:t>
            </w:r>
            <w:proofErr w:type="gramStart"/>
            <w:r w:rsidRPr="00983A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Советская</w:t>
            </w:r>
            <w:proofErr w:type="gramEnd"/>
            <w:r w:rsidRPr="00983A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д. 78, кв.116</w:t>
            </w:r>
          </w:p>
        </w:tc>
      </w:tr>
      <w:tr w:rsidR="000B358A" w:rsidRPr="000B358A" w:rsidTr="00983A9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регистрация по месту жительства</w:t>
            </w:r>
          </w:p>
        </w:tc>
      </w:tr>
      <w:tr w:rsidR="000B358A" w:rsidRPr="000B358A" w:rsidTr="00983A9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</w:rPr>
              <w:t>(месту пребывания)</w:t>
            </w:r>
          </w:p>
        </w:tc>
      </w:tr>
      <w:tr w:rsidR="000B358A" w:rsidRPr="000B358A" w:rsidTr="00983A9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358A" w:rsidRPr="000B358A" w:rsidRDefault="000B358A" w:rsidP="00983A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0B3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предоставлении государственной адресной социальной помощи в виде обеспечения продуктами питания детей первых двух лет жизни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Прошу предоставить государственную адресную социальную помощь в виде обеспечения продуктами питания детей первых двух лет жизни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B358A" w:rsidRPr="00983A9D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983A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Петров Максим Петрович,01.01</w:t>
      </w:r>
      <w:r w:rsidRPr="00983A9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Pr="00983A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2020г.р.</w:t>
      </w:r>
      <w:r w:rsidRPr="00983A9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983A9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983A9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983A9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</w:p>
    <w:p w:rsidR="000B358A" w:rsidRPr="000B358A" w:rsidRDefault="000B358A" w:rsidP="000B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B358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</w:t>
      </w:r>
      <w:proofErr w:type="gramEnd"/>
    </w:p>
    <w:p w:rsidR="000B358A" w:rsidRPr="000B358A" w:rsidRDefault="000B358A" w:rsidP="000B358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thick"/>
          <w:lang w:eastAsia="ru-RU"/>
        </w:rPr>
      </w:pPr>
      <w:r w:rsidRPr="000B358A">
        <w:rPr>
          <w:rFonts w:ascii="Times New Roman" w:eastAsia="Times New Roman" w:hAnsi="Times New Roman" w:cs="Times New Roman"/>
          <w:sz w:val="32"/>
          <w:szCs w:val="32"/>
          <w:u w:val="thick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32"/>
          <w:szCs w:val="32"/>
          <w:u w:val="thick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32"/>
          <w:szCs w:val="32"/>
          <w:u w:val="thick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32"/>
          <w:szCs w:val="32"/>
          <w:u w:val="thick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32"/>
          <w:szCs w:val="32"/>
          <w:u w:val="thick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32"/>
          <w:szCs w:val="32"/>
          <w:u w:val="thick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32"/>
          <w:szCs w:val="32"/>
          <w:u w:val="thick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32"/>
          <w:szCs w:val="32"/>
          <w:u w:val="thick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32"/>
          <w:szCs w:val="32"/>
          <w:u w:val="thick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32"/>
          <w:szCs w:val="32"/>
          <w:u w:val="thick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32"/>
          <w:szCs w:val="32"/>
          <w:u w:val="thick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32"/>
          <w:szCs w:val="32"/>
          <w:u w:val="thick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32"/>
          <w:szCs w:val="32"/>
          <w:u w:val="thick"/>
          <w:lang w:eastAsia="ru-RU"/>
        </w:rPr>
        <w:tab/>
      </w:r>
    </w:p>
    <w:p w:rsidR="000B358A" w:rsidRPr="000B358A" w:rsidRDefault="000B358A" w:rsidP="000B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(если таковое имеется) ребенка (детей), дата рождения)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Сообщаю следующие сведения:</w:t>
      </w:r>
    </w:p>
    <w:p w:rsidR="000B358A" w:rsidRPr="000B358A" w:rsidRDefault="000B358A" w:rsidP="000B358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РАЗДЕЛ I</w:t>
      </w: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ОБЩИЕ СВЕДЕНИЯ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Фамилия 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983A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Петрова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Собственное имя 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983A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Ольга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Отчество (если таковое имеется) 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983A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Петровна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</w:p>
    <w:p w:rsidR="000B358A" w:rsidRPr="000B358A" w:rsidRDefault="000B358A" w:rsidP="000B358A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0"/>
          <w:szCs w:val="20"/>
          <w:lang w:eastAsia="ru-RU"/>
        </w:rPr>
        <w:t>(заявителя)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2. Место фактического проживания: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наименование населенного пункта 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983A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г. Бобруйск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улица 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983A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Советская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дом № 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983A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78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квартира № 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983A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116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Домашний телефон 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983A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717513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мобильный телефон 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983A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8 033</w:t>
      </w:r>
      <w:r w:rsidR="00983A9D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 *** ** 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Организация, осуществляющая эксплуатацию жилищного фонда и (или) предоставляющая жилищно-коммунальные услуги 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983A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РВЦ</w:t>
      </w:r>
      <w:r w:rsidRPr="00983A9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Количество совместно проживающих и ведущих общее хозяйство членов семьи на дату подачи заявления 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2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0B358A" w:rsidRPr="000B358A" w:rsidRDefault="000B358A" w:rsidP="000B358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РАЗДЕЛ II</w:t>
      </w: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СВЕДЕНИЯ О СОСТАВЕ СЕМЬИ</w:t>
      </w:r>
    </w:p>
    <w:tbl>
      <w:tblPr>
        <w:tblW w:w="5006" w:type="pct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"/>
        <w:gridCol w:w="4259"/>
        <w:gridCol w:w="2245"/>
        <w:gridCol w:w="1349"/>
        <w:gridCol w:w="1565"/>
      </w:tblGrid>
      <w:tr w:rsidR="000B358A" w:rsidRPr="000B358A" w:rsidTr="000B358A">
        <w:trPr>
          <w:trHeight w:val="42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 с заявителем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Дата, месяц, год рождения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Место работы (службы, учебы)</w:t>
            </w:r>
          </w:p>
        </w:tc>
      </w:tr>
      <w:tr w:rsidR="000B358A" w:rsidRPr="000B358A" w:rsidTr="000B358A">
        <w:trPr>
          <w:trHeight w:val="42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  1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983A9D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83A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Петрова Ольга Петровна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983A9D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83A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983A9D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83A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02.02.1980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983A9D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83A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уход за ребёнком до 3 лет</w:t>
            </w:r>
          </w:p>
        </w:tc>
      </w:tr>
      <w:tr w:rsidR="000B358A" w:rsidRPr="000B358A" w:rsidTr="000B358A">
        <w:trPr>
          <w:trHeight w:val="42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2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983A9D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83A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Петров Максим Петрович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983A9D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83A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сын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983A9D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83A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01.01.2018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983A9D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83A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дома</w:t>
            </w:r>
          </w:p>
        </w:tc>
      </w:tr>
      <w:tr w:rsidR="000B358A" w:rsidRPr="000B358A" w:rsidTr="000B358A">
        <w:trPr>
          <w:trHeight w:val="42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983A9D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 Количество членов семьи, включенных в ее состав </w:t>
      </w:r>
      <w:r w:rsidRPr="000B358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2</w:t>
      </w:r>
      <w:r w:rsidRPr="000B358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</w:r>
    </w:p>
    <w:p w:rsidR="000B358A" w:rsidRPr="000B358A" w:rsidRDefault="000B358A" w:rsidP="000B358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РАЗДЕЛ III</w:t>
      </w: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СВЕДЕНИЯ О ПОЛУЧЕННЫХ ДОХОДАХ</w:t>
      </w:r>
    </w:p>
    <w:p w:rsidR="000B358A" w:rsidRPr="000B358A" w:rsidRDefault="000B358A" w:rsidP="000B35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  <w:t>01.04.2019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  <w:t>31.03.2020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3"/>
        <w:gridCol w:w="6350"/>
      </w:tblGrid>
      <w:tr w:rsidR="000B358A" w:rsidRPr="000B358A" w:rsidTr="000B358A">
        <w:trPr>
          <w:trHeight w:val="468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полученного дохода, рублей</w:t>
            </w:r>
          </w:p>
        </w:tc>
      </w:tr>
      <w:tr w:rsidR="000B358A" w:rsidRPr="000B358A" w:rsidTr="000B358A">
        <w:trPr>
          <w:trHeight w:val="468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342D51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42D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Детское пособие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342D51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2D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Указать суммы полученного дохода</w:t>
            </w:r>
          </w:p>
        </w:tc>
      </w:tr>
    </w:tbl>
    <w:p w:rsidR="000B358A" w:rsidRPr="000B358A" w:rsidRDefault="000B358A" w:rsidP="000B358A">
      <w:pPr>
        <w:spacing w:after="0" w:line="240" w:lineRule="auto"/>
        <w:ind w:left="1416" w:firstLine="212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B358A" w:rsidRPr="000B358A" w:rsidRDefault="000B358A" w:rsidP="000B358A">
      <w:pPr>
        <w:spacing w:after="0" w:line="240" w:lineRule="auto"/>
        <w:ind w:left="1416" w:firstLine="212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РАЗДЕЛ</w:t>
      </w:r>
      <w:proofErr w:type="gramStart"/>
      <w:r w:rsidRPr="000B358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IV</w:t>
      </w:r>
      <w:proofErr w:type="gramEnd"/>
      <w:r w:rsidRPr="000B358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/>
        <w:t>НАЛИЧИЕ ИМУЩЕСТВА НА ПРАВЕ СОБСТВЕННОСТИ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Сведения о недвижимом имуществе: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6583"/>
        <w:gridCol w:w="3210"/>
      </w:tblGrid>
      <w:tr w:rsidR="000B358A" w:rsidRPr="000B358A" w:rsidTr="000B358A">
        <w:trPr>
          <w:trHeight w:val="240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</w:tr>
      <w:tr w:rsidR="000B358A" w:rsidRPr="000B358A" w:rsidTr="000B358A">
        <w:trPr>
          <w:trHeight w:val="240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Жилые помещения (квартиры, жилые дома), доля общей площади жилого помещения 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240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342D51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42D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42D51" w:rsidRDefault="00342D51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Сведения о транспортных средствах: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3"/>
        <w:gridCol w:w="1504"/>
        <w:gridCol w:w="1845"/>
        <w:gridCol w:w="2491"/>
      </w:tblGrid>
      <w:tr w:rsidR="000B358A" w:rsidRPr="000B358A" w:rsidTr="000B358A">
        <w:trPr>
          <w:trHeight w:val="24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средство (кроме мопедов, велосипедов)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приобретения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B358A" w:rsidRPr="000B358A" w:rsidTr="000B358A">
        <w:trPr>
          <w:trHeight w:val="24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342D51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42D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B358A" w:rsidRPr="000B358A" w:rsidRDefault="000B358A" w:rsidP="000B358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РАЗДЕЛ V</w:t>
      </w: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ДОПОЛНИТЕЛЬНЫЕ СВЕДЕНИЯ О МАТЕРИАЛЬНОМ ПОЛОЖЕНИИ</w:t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7846"/>
        <w:gridCol w:w="713"/>
        <w:gridCol w:w="713"/>
      </w:tblGrid>
      <w:tr w:rsidR="000B358A" w:rsidRPr="000B358A" w:rsidTr="000B358A">
        <w:trPr>
          <w:trHeight w:val="2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B358A" w:rsidRPr="000B358A" w:rsidTr="000B358A">
        <w:trPr>
          <w:trHeight w:val="2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полученных семьей (гражданином) или членами семьи в течение двенадцати (трех) месяцев, предшествующих месяцу обращения: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</w:tc>
      </w:tr>
      <w:tr w:rsidR="000B358A" w:rsidRPr="000B358A" w:rsidTr="000B358A">
        <w:trPr>
          <w:trHeight w:val="2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по гражданско-правовым договорам </w:t>
            </w: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договорам подряда, аренды, ренты и ( или ) пожизненного содержания с иждивением и другим)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  <w:tr w:rsidR="000B358A" w:rsidRPr="000B358A" w:rsidTr="000B358A">
        <w:trPr>
          <w:trHeight w:val="2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  <w:tr w:rsidR="000B358A" w:rsidRPr="000B358A" w:rsidTr="000B358A">
        <w:trPr>
          <w:trHeight w:val="2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др.)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  <w:tr w:rsidR="000B358A" w:rsidRPr="000B358A" w:rsidTr="000B358A">
        <w:trPr>
          <w:trHeight w:val="2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зоокормов</w:t>
            </w:r>
            <w:proofErr w:type="spell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сбора дикорастущих трав, ягод, грибов и другого)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  <w:tr w:rsidR="000B358A" w:rsidRPr="000B358A" w:rsidTr="000B358A">
        <w:trPr>
          <w:trHeight w:val="2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от осуществления видов деятельности, указанных в пункте 1 статьи 295 Налогового кодекса Республики Беларусь*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  <w:tr w:rsidR="000B358A" w:rsidRPr="000B358A" w:rsidTr="000B358A">
        <w:trPr>
          <w:trHeight w:val="2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по акциям и иных доходов от участия в управлении собственностью организации </w:t>
            </w: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дивиденды, проценты, выплаты по долевым паям и другое)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  <w:tr w:rsidR="000B358A" w:rsidRPr="000B358A" w:rsidTr="000B358A">
        <w:trPr>
          <w:trHeight w:val="2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от возмездного отчуждения капитальных строений </w:t>
            </w: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зданий, сооружений), изолированных помещений, </w:t>
            </w:r>
            <w:proofErr w:type="spell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 реконструкцию) или приобретение жилого помещения    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  <w:tr w:rsidR="000B358A" w:rsidRPr="000B358A" w:rsidTr="000B358A">
        <w:trPr>
          <w:trHeight w:val="83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денежных сре</w:t>
            </w: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езультате наследования, дарения, пожертвования и благотворительности, а также суммы денежных средств, получаемые из-за границы                                                                                   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  <w:tr w:rsidR="000B358A" w:rsidRPr="000B358A" w:rsidTr="000B358A">
        <w:trPr>
          <w:trHeight w:val="61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tabs>
                <w:tab w:val="center" w:pos="2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1.9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социальной </w:t>
            </w: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материальной)  помощи в виде денежных средств, оказываемой государственными органами и иными организациями     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tabs>
                <w:tab w:val="left" w:pos="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  <w:tr w:rsidR="000B358A" w:rsidRPr="000B358A" w:rsidTr="000B358A">
        <w:trPr>
          <w:trHeight w:val="2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наличии у семьи </w:t>
            </w: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гражданина) 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</w:t>
            </w:r>
            <w:bookmarkStart w:id="0" w:name="_GoBack"/>
            <w:bookmarkEnd w:id="0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жилой дом) и доля общей площади жилого помещения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  <w:tr w:rsidR="000B358A" w:rsidRPr="000B358A" w:rsidTr="000B358A">
        <w:trPr>
          <w:trHeight w:val="2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  <w:tr w:rsidR="000B358A" w:rsidRPr="000B358A" w:rsidTr="000B358A">
        <w:trPr>
          <w:trHeight w:val="2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работе трудоспособного отца (трудоспособного лица, с </w:t>
            </w:r>
            <w:proofErr w:type="spell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</w:t>
            </w:r>
            <w:proofErr w:type="spell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мать не состоит в зарегистрированном браке, но совместно проживает и ведет общее хозяйство) на условиях неполного рабочего времени в случае установления такого режима по их просьбе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  <w:tr w:rsidR="000B358A" w:rsidRPr="000B358A" w:rsidTr="000B358A">
        <w:trPr>
          <w:trHeight w:val="2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</w:t>
            </w: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</w:tbl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35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</w:t>
      </w:r>
      <w:proofErr w:type="gramStart"/>
      <w:r w:rsidRPr="000B358A">
        <w:rPr>
          <w:rFonts w:ascii="Times New Roman" w:eastAsia="Times New Roman" w:hAnsi="Times New Roman" w:cs="Times New Roman"/>
          <w:sz w:val="18"/>
          <w:szCs w:val="18"/>
          <w:lang w:eastAsia="ru-RU"/>
        </w:rPr>
        <w:t>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имусора</w:t>
      </w:r>
      <w:proofErr w:type="gramEnd"/>
      <w:r w:rsidRPr="000B35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gramStart"/>
      <w:r w:rsidRPr="000B358A">
        <w:rPr>
          <w:rFonts w:ascii="Times New Roman" w:eastAsia="Times New Roman" w:hAnsi="Times New Roman" w:cs="Times New Roman"/>
          <w:sz w:val="18"/>
          <w:szCs w:val="18"/>
          <w:lang w:eastAsia="ru-RU"/>
        </w:rPr>
        <w:t>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</w:t>
      </w:r>
      <w:proofErr w:type="gramEnd"/>
      <w:r w:rsidRPr="000B35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Дополнительно сообщаю: ______________________________________________________________</w:t>
      </w: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0B358A" w:rsidRPr="000B358A" w:rsidRDefault="000B358A" w:rsidP="000B358A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Предупрежде</w:t>
      </w:r>
      <w:proofErr w:type="gramStart"/>
      <w:r w:rsidRPr="000B3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0B3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а):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помощи;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необходимости информирования в 5-дневный срок орган по труду, занятости и социальной защите об оформлении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</w:r>
      <w:proofErr w:type="gramEnd"/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проведении при необходимости обследования материально-бытового положения семьи (гражданина).</w:t>
      </w: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0B358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Прилагаю документы на _____ </w:t>
      </w:r>
      <w:proofErr w:type="gramStart"/>
      <w:r w:rsidRPr="000B358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л</w:t>
      </w:r>
      <w:proofErr w:type="gramEnd"/>
      <w:r w:rsidRPr="000B358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265"/>
        <w:gridCol w:w="3265"/>
        <w:gridCol w:w="3263"/>
      </w:tblGrid>
      <w:tr w:rsidR="000B358A" w:rsidRPr="000B358A" w:rsidTr="000B358A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____________ 20___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0B358A" w:rsidRPr="000B358A" w:rsidTr="000B358A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Документы приняты ____ ___________ 20___ г.</w:t>
      </w: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0B358A" w:rsidRPr="000B358A" w:rsidRDefault="000B358A" w:rsidP="000B358A">
      <w:pPr>
        <w:spacing w:after="0" w:line="240" w:lineRule="auto"/>
        <w:ind w:firstLine="23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специалиста, принявшего документы)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0B358A" w:rsidRPr="000B358A" w:rsidRDefault="000B358A" w:rsidP="000B35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______________</w:t>
      </w:r>
    </w:p>
    <w:sectPr w:rsidR="000B358A" w:rsidRPr="000B358A" w:rsidSect="009C1F07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20DF2"/>
    <w:multiLevelType w:val="hybridMultilevel"/>
    <w:tmpl w:val="A13A94EE"/>
    <w:lvl w:ilvl="0" w:tplc="D4181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3F4DA6"/>
    <w:multiLevelType w:val="hybridMultilevel"/>
    <w:tmpl w:val="62C47D8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2AE07FF6"/>
    <w:multiLevelType w:val="hybridMultilevel"/>
    <w:tmpl w:val="0C4E928C"/>
    <w:lvl w:ilvl="0" w:tplc="A2D06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91121"/>
    <w:multiLevelType w:val="hybridMultilevel"/>
    <w:tmpl w:val="C61CD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7528A3"/>
    <w:multiLevelType w:val="hybridMultilevel"/>
    <w:tmpl w:val="94782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D6"/>
    <w:rsid w:val="0004656D"/>
    <w:rsid w:val="000B358A"/>
    <w:rsid w:val="001312C1"/>
    <w:rsid w:val="00323CF7"/>
    <w:rsid w:val="0033603A"/>
    <w:rsid w:val="00342D51"/>
    <w:rsid w:val="003B7390"/>
    <w:rsid w:val="00497FD6"/>
    <w:rsid w:val="0057450B"/>
    <w:rsid w:val="005A670F"/>
    <w:rsid w:val="005C2AC8"/>
    <w:rsid w:val="0062651F"/>
    <w:rsid w:val="006E5636"/>
    <w:rsid w:val="007725B3"/>
    <w:rsid w:val="00782661"/>
    <w:rsid w:val="00964F67"/>
    <w:rsid w:val="00983A9D"/>
    <w:rsid w:val="009C1F07"/>
    <w:rsid w:val="009E7057"/>
    <w:rsid w:val="00BD3F94"/>
    <w:rsid w:val="00C12148"/>
    <w:rsid w:val="00D75369"/>
    <w:rsid w:val="00D75933"/>
    <w:rsid w:val="00DC2B9D"/>
    <w:rsid w:val="00F12BB8"/>
    <w:rsid w:val="00F32491"/>
    <w:rsid w:val="00F477C9"/>
    <w:rsid w:val="00FB1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97FD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97FD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7FD6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497FD6"/>
    <w:rPr>
      <w:b/>
      <w:bCs/>
    </w:rPr>
  </w:style>
  <w:style w:type="paragraph" w:styleId="a4">
    <w:name w:val="Normal (Web)"/>
    <w:basedOn w:val="a"/>
    <w:rsid w:val="0049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7F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97FD6"/>
    <w:rPr>
      <w:strike w:val="0"/>
      <w:dstrike w:val="0"/>
      <w:color w:val="000CFF"/>
      <w:u w:val="none"/>
      <w:effect w:val="none"/>
    </w:rPr>
  </w:style>
  <w:style w:type="paragraph" w:customStyle="1" w:styleId="table10">
    <w:name w:val="table10"/>
    <w:basedOn w:val="a"/>
    <w:uiPriority w:val="99"/>
    <w:rsid w:val="0049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D75369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97FD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97FD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7FD6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497FD6"/>
    <w:rPr>
      <w:b/>
      <w:bCs/>
    </w:rPr>
  </w:style>
  <w:style w:type="paragraph" w:styleId="a4">
    <w:name w:val="Normal (Web)"/>
    <w:basedOn w:val="a"/>
    <w:rsid w:val="0049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7F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97FD6"/>
    <w:rPr>
      <w:strike w:val="0"/>
      <w:dstrike w:val="0"/>
      <w:color w:val="000CFF"/>
      <w:u w:val="none"/>
      <w:effect w:val="none"/>
    </w:rPr>
  </w:style>
  <w:style w:type="paragraph" w:customStyle="1" w:styleId="table10">
    <w:name w:val="table10"/>
    <w:basedOn w:val="a"/>
    <w:uiPriority w:val="99"/>
    <w:rsid w:val="0049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D75369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4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2827</Words>
  <Characters>16116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Герасименок Светлана Дмитриева</cp:lastModifiedBy>
  <cp:revision>6</cp:revision>
  <dcterms:created xsi:type="dcterms:W3CDTF">2024-10-17T07:20:00Z</dcterms:created>
  <dcterms:modified xsi:type="dcterms:W3CDTF">2024-10-17T07:28:00Z</dcterms:modified>
</cp:coreProperties>
</file>